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8F73D" w14:textId="77777777" w:rsidR="003B608A" w:rsidRDefault="003B608A" w:rsidP="003B608A">
      <w:pPr>
        <w:rPr>
          <w:sz w:val="22"/>
          <w:szCs w:val="22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3B608A" w:rsidRPr="000E0709" w14:paraId="78496922" w14:textId="77777777" w:rsidTr="00993C91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61CFA1" w14:textId="77777777" w:rsidR="003B608A" w:rsidRPr="000E0709" w:rsidRDefault="003B608A" w:rsidP="00993C91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074F8D">
              <w:rPr>
                <w:b/>
                <w:bCs/>
                <w:sz w:val="32"/>
                <w:szCs w:val="32"/>
                <w:lang w:val="pt-BR"/>
              </w:rPr>
              <w:t>Major repair and modernisation of the Public Institution "Mihai Eminescu"  Telenesti district,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 xml:space="preserve"> 8 Codrilor</w:t>
            </w:r>
            <w:r w:rsidRPr="00074F8D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cadastral number 8901224.151.02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04671F9F" w14:textId="77777777" w:rsidR="003B608A" w:rsidRPr="000E0709" w:rsidRDefault="003B608A" w:rsidP="00993C91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0334B8DC" w14:textId="77777777" w:rsidR="003B608A" w:rsidRPr="000E0709" w:rsidRDefault="003B608A" w:rsidP="00993C91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18A475D7" w14:textId="77777777" w:rsidR="003B608A" w:rsidRPr="000E0709" w:rsidRDefault="003B608A" w:rsidP="00993C91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3B608A" w:rsidRPr="000E0709" w14:paraId="2DFD357D" w14:textId="77777777" w:rsidTr="00993C9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33533EC1" w14:textId="77777777" w:rsidR="003B608A" w:rsidRPr="000E0709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B9B4044" w14:textId="77777777" w:rsidR="003B608A" w:rsidRPr="000E0709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65F9CC82" w14:textId="77777777" w:rsidR="003B608A" w:rsidRPr="000E0709" w:rsidRDefault="003B608A" w:rsidP="003B608A">
      <w:pPr>
        <w:rPr>
          <w:sz w:val="22"/>
          <w:szCs w:val="22"/>
          <w:lang w:val="en-US"/>
        </w:rPr>
      </w:pPr>
    </w:p>
    <w:p w14:paraId="3B2777BC" w14:textId="77777777" w:rsidR="003B608A" w:rsidRPr="000E0709" w:rsidRDefault="003B608A" w:rsidP="003B608A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QUOTATION No. 2-3-6</w:t>
      </w:r>
    </w:p>
    <w:p w14:paraId="74293F56" w14:textId="77777777" w:rsidR="003B608A" w:rsidRPr="000E0709" w:rsidRDefault="003B608A" w:rsidP="003B608A">
      <w:pPr>
        <w:jc w:val="center"/>
        <w:rPr>
          <w:b/>
          <w:bCs/>
          <w:sz w:val="28"/>
          <w:szCs w:val="28"/>
          <w:lang w:val="en-US"/>
        </w:rPr>
      </w:pPr>
      <w:r w:rsidRPr="000E0709">
        <w:rPr>
          <w:b/>
          <w:bCs/>
          <w:sz w:val="28"/>
          <w:szCs w:val="28"/>
          <w:lang w:val="en-US"/>
        </w:rPr>
        <w:t xml:space="preserve"> Boiler room. Design</w:t>
      </w:r>
    </w:p>
    <w:p w14:paraId="6D6FB07D" w14:textId="77777777" w:rsidR="003B608A" w:rsidRPr="000E0709" w:rsidRDefault="003B608A" w:rsidP="003B608A">
      <w:pPr>
        <w:jc w:val="center"/>
        <w:rPr>
          <w:b/>
          <w:bCs/>
          <w:sz w:val="28"/>
          <w:szCs w:val="28"/>
          <w:lang w:val="en-US"/>
        </w:rPr>
      </w:pPr>
    </w:p>
    <w:p w14:paraId="70D29B20" w14:textId="77777777" w:rsidR="003B608A" w:rsidRPr="000E0709" w:rsidRDefault="003B608A" w:rsidP="003B608A">
      <w:pPr>
        <w:rPr>
          <w:sz w:val="24"/>
          <w:szCs w:val="24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3B608A" w:rsidRPr="000E0709" w14:paraId="4841EA27" w14:textId="77777777" w:rsidTr="00993C91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5A96143B" w14:textId="77777777" w:rsidR="003B608A" w:rsidRPr="000E0709" w:rsidRDefault="003B608A" w:rsidP="00993C91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4A931425" w14:textId="77777777" w:rsidR="003B608A" w:rsidRPr="000E0709" w:rsidRDefault="003B608A" w:rsidP="00993C91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07789AD3" w14:textId="77777777" w:rsidR="003B608A" w:rsidRPr="001D065D" w:rsidRDefault="003B608A" w:rsidP="00993C91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>Symbol, standards and resource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38D839CA" w14:textId="77777777" w:rsidR="003B608A" w:rsidRPr="000E0709" w:rsidRDefault="003B608A" w:rsidP="00993C91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5A2DC981" w14:textId="77777777" w:rsidR="003B608A" w:rsidRPr="000E0709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299852E0" w14:textId="77777777" w:rsidR="003B608A" w:rsidRPr="000E0709" w:rsidRDefault="003B608A" w:rsidP="00993C91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53B01C43" w14:textId="77777777" w:rsidR="003B608A" w:rsidRPr="000E0709" w:rsidRDefault="003B608A" w:rsidP="00993C91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26391BB8" w14:textId="77777777" w:rsidR="003B608A" w:rsidRPr="000E0709" w:rsidRDefault="003B608A" w:rsidP="00993C91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77E93277" w14:textId="77777777" w:rsidR="003B608A" w:rsidRPr="000E0709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3B608A" w:rsidRPr="0050752B" w14:paraId="59E2DDDD" w14:textId="77777777" w:rsidTr="00993C91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3C0BBCD" w14:textId="77777777" w:rsidR="003B608A" w:rsidRPr="000E0709" w:rsidRDefault="003B608A" w:rsidP="00993C91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3F174F3" w14:textId="77777777" w:rsidR="003B608A" w:rsidRPr="000E0709" w:rsidRDefault="003B608A" w:rsidP="00993C91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1206113" w14:textId="77777777" w:rsidR="003B608A" w:rsidRPr="000E0709" w:rsidRDefault="003B608A" w:rsidP="00993C91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238E4BA" w14:textId="77777777" w:rsidR="003B608A" w:rsidRPr="000E0709" w:rsidRDefault="003B608A" w:rsidP="00993C91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AB90B5" w14:textId="77777777" w:rsidR="003B608A" w:rsidRPr="000E0709" w:rsidRDefault="003B608A" w:rsidP="00993C91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3FDB4120" w14:textId="77777777" w:rsidR="003B608A" w:rsidRPr="00074F8D" w:rsidRDefault="003B608A" w:rsidP="00993C91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</w:t>
            </w:r>
          </w:p>
          <w:p w14:paraId="595E4C81" w14:textId="77777777" w:rsidR="003B608A" w:rsidRPr="00074F8D" w:rsidRDefault="003B608A" w:rsidP="00993C91">
            <w:pPr>
              <w:jc w:val="center"/>
              <w:rPr>
                <w:sz w:val="22"/>
                <w:szCs w:val="22"/>
                <w:lang w:val="pt-BR"/>
              </w:rPr>
            </w:pPr>
            <w:r w:rsidRPr="00074F8D">
              <w:rPr>
                <w:sz w:val="22"/>
                <w:szCs w:val="22"/>
                <w:lang w:val="pt-BR"/>
              </w:rPr>
              <w:t>————</w:t>
            </w:r>
          </w:p>
          <w:p w14:paraId="11A9CF93" w14:textId="77777777" w:rsidR="003B608A" w:rsidRPr="00074F8D" w:rsidRDefault="003B608A" w:rsidP="00993C91">
            <w:pPr>
              <w:jc w:val="center"/>
              <w:rPr>
                <w:sz w:val="22"/>
                <w:szCs w:val="22"/>
                <w:lang w:val="pt-BR"/>
              </w:rPr>
            </w:pPr>
            <w:r w:rsidRPr="00074F8D">
              <w:rPr>
                <w:sz w:val="22"/>
                <w:szCs w:val="22"/>
                <w:lang w:val="pt-BR"/>
              </w:rPr>
              <w:t>incl. wages</w:t>
            </w:r>
          </w:p>
          <w:p w14:paraId="3A8D04A8" w14:textId="77777777" w:rsidR="003B608A" w:rsidRPr="00074F8D" w:rsidRDefault="003B608A" w:rsidP="00993C91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4EF87B18" w14:textId="77777777" w:rsidR="003B608A" w:rsidRPr="000E0709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2D972E4C" w14:textId="77777777" w:rsidR="003B608A" w:rsidRPr="000E0709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1BD7E6A3" w14:textId="77777777" w:rsidR="003B608A" w:rsidRPr="000E0709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44B7CA90" w14:textId="77777777" w:rsidR="003B608A" w:rsidRPr="000E0709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6F66422C" w14:textId="77777777" w:rsidR="003B608A" w:rsidRPr="000E0709" w:rsidRDefault="003B608A" w:rsidP="003B608A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3B608A" w:rsidRPr="000E0709" w14:paraId="1D842A98" w14:textId="77777777" w:rsidTr="00993C91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4105787D" w14:textId="77777777" w:rsidR="003B608A" w:rsidRPr="000E0709" w:rsidRDefault="003B608A" w:rsidP="00993C91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09EC1979" w14:textId="77777777" w:rsidR="003B608A" w:rsidRPr="000E0709" w:rsidRDefault="003B608A" w:rsidP="00993C91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4199E410" w14:textId="77777777" w:rsidR="003B608A" w:rsidRPr="000E0709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47CF20FD" w14:textId="77777777" w:rsidR="003B608A" w:rsidRPr="000E0709" w:rsidRDefault="003B608A" w:rsidP="00993C91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70316851" w14:textId="77777777" w:rsidR="003B608A" w:rsidRPr="000E0709" w:rsidRDefault="003B608A" w:rsidP="00993C91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327BE689" w14:textId="77777777" w:rsidR="003B608A" w:rsidRPr="000E0709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5647DA07" w14:textId="77777777" w:rsidR="003B608A" w:rsidRPr="000E0709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3B608A" w:rsidRPr="00B40365" w14:paraId="44B612A9" w14:textId="77777777" w:rsidTr="00993C9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7262B9D8" w14:textId="77777777" w:rsidR="003B608A" w:rsidRPr="00B40365" w:rsidRDefault="003B608A" w:rsidP="00993C91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0808F40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F0466C9" w14:textId="77777777" w:rsidR="003B608A" w:rsidRPr="00B40365" w:rsidRDefault="003B608A" w:rsidP="00993C9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 Construction and   al works</w:t>
            </w:r>
          </w:p>
          <w:p w14:paraId="16E81360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03C0225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92B2F16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8BA638B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1898B68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0818B3F8" w14:textId="77777777" w:rsidTr="00993C9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17F6BD3B" w14:textId="77777777" w:rsidR="003B608A" w:rsidRPr="00B40365" w:rsidRDefault="003B608A" w:rsidP="00993C91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FC6401F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396CE3D" w14:textId="77777777" w:rsidR="003B608A" w:rsidRPr="00B40365" w:rsidRDefault="003B608A" w:rsidP="00993C9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1.1. Ceilings</w:t>
            </w:r>
          </w:p>
          <w:p w14:paraId="6B72C011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C3F3813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056F9F6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3C009A9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93F9A8C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5A8BC7B8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BCF308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44DC1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СF59D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7A267" w14:textId="77777777" w:rsidR="003B608A" w:rsidRPr="001D065D" w:rsidRDefault="003B608A" w:rsidP="00993C91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Cladding of surfaces with a layer of PGC, including the installation of a simple flat metal framework, with a height of up to 4 m: ceilings without insulation (moisture-resistant plasterboard       -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GTS  for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walls  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and  GTS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  for ceilings)</w:t>
            </w:r>
          </w:p>
          <w:p w14:paraId="334E3996" w14:textId="77777777" w:rsidR="003B608A" w:rsidRPr="001D065D" w:rsidRDefault="003B608A" w:rsidP="00993C9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4061C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B391D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11.2000</w:t>
            </w:r>
          </w:p>
          <w:p w14:paraId="607AD850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9598A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CF33A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164D4592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9BAE8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420B0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СF59D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6C194" w14:textId="77777777" w:rsidR="003B608A" w:rsidRPr="00074F8D" w:rsidRDefault="003B608A" w:rsidP="00993C91">
            <w:pPr>
              <w:rPr>
                <w:sz w:val="24"/>
                <w:szCs w:val="24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>Cladding of surfaces with a layer of PGC with the installation of a simple flat metal frame, up to 4 m high: ceilings without insulation (moisture-resistant plasterboard – shower for women and shower for men)</w:t>
            </w:r>
          </w:p>
          <w:p w14:paraId="521D02BC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EDA70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EC2FE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15.3000</w:t>
            </w:r>
          </w:p>
          <w:p w14:paraId="525B6EFA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D4B75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48ACA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3502A0C7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72B1E1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ED54A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93579" w14:textId="77777777" w:rsidR="003B608A" w:rsidRPr="00B40365" w:rsidRDefault="003B608A" w:rsidP="00993C9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ceiling surfaces </w:t>
            </w:r>
          </w:p>
          <w:p w14:paraId="06B548A3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5B58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D3FC5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26.5000</w:t>
            </w:r>
          </w:p>
          <w:p w14:paraId="44744BB2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8D16B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6C2F8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4B5F7AB8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DEAF5C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A37AF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CF52B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7178E" w14:textId="77777777" w:rsidR="003B608A" w:rsidRPr="00074F8D" w:rsidRDefault="003B608A" w:rsidP="00993C91">
            <w:pPr>
              <w:rPr>
                <w:sz w:val="24"/>
                <w:szCs w:val="24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 xml:space="preserve">5 mm thick interior plastering, applied by hand, using a dry gypsum-based mixture on the ceiling, with mortar prepared by hand </w:t>
            </w:r>
          </w:p>
          <w:p w14:paraId="0F8F7A68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796C4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F8C68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26.5000</w:t>
            </w:r>
          </w:p>
          <w:p w14:paraId="0DFA5C42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207B9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F2371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47BD2DEE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3C86D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CC06F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CF53B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F3D11" w14:textId="77777777" w:rsidR="003B608A" w:rsidRPr="00B40365" w:rsidRDefault="003B608A" w:rsidP="00993C91">
            <w:pPr>
              <w:rPr>
                <w:sz w:val="24"/>
                <w:szCs w:val="24"/>
                <w:lang w:val="en-US"/>
              </w:rPr>
            </w:pPr>
            <w:r w:rsidRPr="00074F8D">
              <w:rPr>
                <w:sz w:val="24"/>
                <w:szCs w:val="24"/>
                <w:lang w:val="pt-BR"/>
              </w:rPr>
              <w:t xml:space="preserve">5 mm thick interior plastering, applied by hand, using a dry gypsum-based mixture, on the ceiling, with mortar prepared by hand. </w:t>
            </w:r>
            <w:r w:rsidRPr="00B40365">
              <w:rPr>
                <w:sz w:val="24"/>
                <w:szCs w:val="24"/>
                <w:lang w:val="en-US"/>
              </w:rPr>
              <w:t xml:space="preserve">Additional or reduced amount for every 1.0 mm (deduct 3 mm from item CF52, K=3) </w:t>
            </w:r>
          </w:p>
          <w:p w14:paraId="1AE66761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8C28B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BFADB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-26.5000</w:t>
            </w:r>
          </w:p>
          <w:p w14:paraId="3C036B6A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CA2C3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D0A34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700CB993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97D06A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33AE4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70222" w14:textId="77777777" w:rsidR="003B608A" w:rsidRPr="00B40365" w:rsidRDefault="003B608A" w:rsidP="00993C9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ceiling surfaces </w:t>
            </w:r>
          </w:p>
          <w:p w14:paraId="0439D33B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94218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96D63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26.5000</w:t>
            </w:r>
          </w:p>
          <w:p w14:paraId="68861A32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7E8F2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0849F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1511951D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38394F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B5DC0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CF57A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83E41" w14:textId="77777777" w:rsidR="003B608A" w:rsidRPr="00074F8D" w:rsidRDefault="003B608A" w:rsidP="00993C91">
            <w:pPr>
              <w:rPr>
                <w:sz w:val="24"/>
                <w:szCs w:val="24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 xml:space="preserve">Manual application of 1.0 mm thick "Eurofin" gypsum-based plaster to the surfaces of walls, columns and ceilings </w:t>
            </w:r>
          </w:p>
          <w:p w14:paraId="5A892398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77235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53BFD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26.5000</w:t>
            </w:r>
          </w:p>
          <w:p w14:paraId="7EEB1F7D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402A9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6D7CD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6A1D03AA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923181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21601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2ECAA" w14:textId="77777777" w:rsidR="003B608A" w:rsidRPr="00B40365" w:rsidRDefault="003B608A" w:rsidP="00993C9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ceiling surfaces </w:t>
            </w:r>
          </w:p>
          <w:p w14:paraId="658E40D3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9BD4A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F832C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26.5000</w:t>
            </w:r>
          </w:p>
          <w:p w14:paraId="4C17E6CE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E530A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4772D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74D5E52E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227695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C2C90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662A8" w14:textId="77777777" w:rsidR="003B608A" w:rsidRPr="00074F8D" w:rsidRDefault="003B608A" w:rsidP="00993C91">
            <w:pPr>
              <w:rPr>
                <w:sz w:val="24"/>
                <w:szCs w:val="24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 xml:space="preserve">Interior painting with water-based vinyl copolymer emulsion paint, applied in two coats to existing plaster, carried out manually </w:t>
            </w:r>
          </w:p>
          <w:p w14:paraId="1FF3B8C6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45394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731D4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26.5000</w:t>
            </w:r>
          </w:p>
          <w:p w14:paraId="500F5C6B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95CDE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CB559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718320ED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C60B59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E3610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CK29F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CF0C3" w14:textId="77777777" w:rsidR="003B608A" w:rsidRPr="00074F8D" w:rsidRDefault="003B608A" w:rsidP="00993C91">
            <w:pPr>
              <w:rPr>
                <w:sz w:val="24"/>
                <w:szCs w:val="24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>Suspended ceilings made of prefabricated panels, including the grid system (Rockfon Artic E25 painted ceiling tile 600x600x15 mm)</w:t>
            </w:r>
          </w:p>
          <w:p w14:paraId="2A8D205D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F5A1E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0EB91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22.8000</w:t>
            </w:r>
          </w:p>
          <w:p w14:paraId="3DE9FC22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A88C1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D3D3C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75D16E7B" w14:textId="77777777" w:rsidTr="00993C9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E93274C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E576A8B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A9F51D3" w14:textId="77777777" w:rsidR="003B608A" w:rsidRPr="000E0709" w:rsidRDefault="003B608A" w:rsidP="00993C9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D130B41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3A356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6BE1B92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634774C" w14:textId="77777777" w:rsidR="003B608A" w:rsidRPr="008160D3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580E9EAD" w14:textId="77777777" w:rsidTr="00993C9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E8856A5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F7102C8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D84A2D3" w14:textId="77777777" w:rsidR="003B608A" w:rsidRPr="00E95320" w:rsidRDefault="003B608A" w:rsidP="00993C91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Ceilings</w:t>
            </w:r>
          </w:p>
          <w:p w14:paraId="24674F45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A58E302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F098E82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CACCF58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C9B2CB3" w14:textId="77777777" w:rsidR="003B608A" w:rsidRPr="00B40365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2ACFF86C" w14:textId="77777777" w:rsidTr="00993C9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43EA2FE9" w14:textId="77777777" w:rsidR="003B608A" w:rsidRPr="00B40365" w:rsidRDefault="003B608A" w:rsidP="00993C91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A3CC80D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8D35C5C" w14:textId="77777777" w:rsidR="003B608A" w:rsidRPr="00B40365" w:rsidRDefault="003B608A" w:rsidP="00993C9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1.2. Floors</w:t>
            </w:r>
          </w:p>
          <w:p w14:paraId="3F8B13C2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581C740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EC5D0EB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5ECAC13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3923389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30BCE346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9FF0F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AA249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IzF53A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0C16E" w14:textId="77777777" w:rsidR="003B608A" w:rsidRPr="00074F8D" w:rsidRDefault="003B608A" w:rsidP="00993C91">
            <w:pPr>
              <w:rPr>
                <w:sz w:val="24"/>
                <w:szCs w:val="24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>Manual installation of floor underlay with thermal insulation layer made of extruded polystyrene foam boards, 40 mm thick, in a single layer</w:t>
            </w:r>
          </w:p>
          <w:p w14:paraId="32B97CFE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CE28F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C49F6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49.3000</w:t>
            </w:r>
          </w:p>
          <w:p w14:paraId="30FE3D2E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DED3F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35412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28C0281B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7B8C3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803DA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CG01A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8BB6E" w14:textId="77777777" w:rsidR="003B608A" w:rsidRPr="00074F8D" w:rsidRDefault="003B608A" w:rsidP="00993C91">
            <w:pPr>
              <w:rPr>
                <w:sz w:val="24"/>
                <w:szCs w:val="24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 xml:space="preserve">Floor screed made of 3 cm thick M 100-T cement mortar with a finely trowelled finish </w:t>
            </w:r>
          </w:p>
          <w:p w14:paraId="3AAB40E8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5C4DE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E6884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49.3000</w:t>
            </w:r>
          </w:p>
          <w:p w14:paraId="6EBC710F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A35DF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19BBC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3F5F0051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F5F1C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0A411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CG01A1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2F36B" w14:textId="77777777" w:rsidR="003B608A" w:rsidRPr="00B40365" w:rsidRDefault="003B608A" w:rsidP="00993C9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Sub-base layer for flooring made of 3 cm thick M 100-T cement mortar with a finely trowelled finish. For every 0.5 cm deviation </w:t>
            </w:r>
            <w:r w:rsidRPr="00B40365">
              <w:rPr>
                <w:sz w:val="24"/>
                <w:szCs w:val="24"/>
                <w:lang w:val="en-US"/>
              </w:rPr>
              <w:lastRenderedPageBreak/>
              <w:t>(either way) from the 3 cm M 100-T mortar sub-base layer, add  2 cm, K=4</w:t>
            </w:r>
          </w:p>
          <w:p w14:paraId="35E14882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767CA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56B94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49.3000</w:t>
            </w:r>
          </w:p>
          <w:p w14:paraId="5D3CD346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1FB5A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453C7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6F4CD1B2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9BEE94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C84BA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CC03C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C88B1" w14:textId="77777777" w:rsidR="003B608A" w:rsidRPr="00074F8D" w:rsidRDefault="003B608A" w:rsidP="00993C91">
            <w:pPr>
              <w:rPr>
                <w:sz w:val="24"/>
                <w:szCs w:val="24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>Installation of welded mesh at heights of 35 m or less, on slabs (mesh 100x100x4 - 1.75 kg/m²)</w:t>
            </w:r>
          </w:p>
          <w:p w14:paraId="41B4E630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F8AE4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0234C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86.3000</w:t>
            </w:r>
          </w:p>
          <w:p w14:paraId="2B46E59D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38B0E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A7BD2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53589234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159285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2F811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IzF04A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398D6" w14:textId="77777777" w:rsidR="003B608A" w:rsidRPr="001D065D" w:rsidRDefault="003B608A" w:rsidP="00993C91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Hot-applied waterproofing layer on terraces, roofs or foundations and screeds, in areas without groundwater, including flashings and valleys in the existing waterproofing on horizontal or sloping surfaces up to 40% gradient, flat or curved, using bitumen mastic applied with a brush or rubber trowel (trowel)</w:t>
            </w:r>
          </w:p>
          <w:p w14:paraId="50DB42D3" w14:textId="77777777" w:rsidR="003B608A" w:rsidRPr="001D065D" w:rsidRDefault="003B608A" w:rsidP="00993C9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F86E0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5FA45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49.3000</w:t>
            </w:r>
          </w:p>
          <w:p w14:paraId="4D5EFA10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C1F37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64DEF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005413EB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EDC091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12ED3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CG47D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E3EAE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>Ceramic tile flooring, including the adhesive backing layer (dry mix), tile dimensions: 600 x 600 mm (6 mm porcelain tile underlay; tile dimensions 600 x 600 mm (Bascal Bone porcelain tiles)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74D84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56C30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49.3000</w:t>
            </w:r>
          </w:p>
          <w:p w14:paraId="4DE43FDC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2AD45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DFB71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53265C22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CC735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315DF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CI14A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AD72A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 xml:space="preserve">Linear elements made of ceramic tiles applied with adhesive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D4737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1E478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32.5000</w:t>
            </w:r>
          </w:p>
          <w:p w14:paraId="78D6A11D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C75A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F9E3C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6FB5791A" w14:textId="77777777" w:rsidTr="00993C9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1A95368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7F16218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24D1E17" w14:textId="77777777" w:rsidR="003B608A" w:rsidRPr="000E0709" w:rsidRDefault="003B608A" w:rsidP="00993C9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38848D3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E92C7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D31CB1C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A49E3D0" w14:textId="77777777" w:rsidR="003B608A" w:rsidRPr="008160D3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7C9E6FE5" w14:textId="77777777" w:rsidTr="00993C9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F3D2C8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7EA11B4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9B6186F" w14:textId="77777777" w:rsidR="003B608A" w:rsidRPr="00E95320" w:rsidRDefault="003B608A" w:rsidP="00993C91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Flooring</w:t>
            </w:r>
          </w:p>
          <w:p w14:paraId="79D41F54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9C2E4E2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4D3863F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1D1F80D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F25EA68" w14:textId="77777777" w:rsidR="003B608A" w:rsidRPr="00B40365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2D57854D" w14:textId="77777777" w:rsidTr="00993C9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5379568" w14:textId="77777777" w:rsidR="003B608A" w:rsidRPr="00B40365" w:rsidRDefault="003B608A" w:rsidP="00993C91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06BA24E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C3E56E9" w14:textId="77777777" w:rsidR="003B608A" w:rsidRPr="00B40365" w:rsidRDefault="003B608A" w:rsidP="00993C9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1.3. Walls</w:t>
            </w:r>
          </w:p>
          <w:p w14:paraId="5E991AE9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2AA368F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6FBE497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87D4A20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9917C3A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660E62F7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A1B8B6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7DA83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69680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 xml:space="preserve">3 cm thick interior plaster, applied over wire mesh, trowelled, using M 100-T cement-lime mortar for the scratch coat, M 50-T cement-lime mortar for the base coat and M 10-T lime-cement mortar for the finish coat, applied by hand to flat surfaces, including the installation of steel reinforcement and the wire mesh, applied to walls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88E34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45BB2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90.4000</w:t>
            </w:r>
          </w:p>
          <w:p w14:paraId="5AFEB0C7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09888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89C3C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3C4623FD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F78E46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9E686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CF17B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D8D61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>Miscellaneous works – thickness variation, ±5 mm for the primer coat applied to walls, executed with mortar (add 10 mm, K=2)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58EE5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793B4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90.4000</w:t>
            </w:r>
          </w:p>
          <w:p w14:paraId="168A0FD3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DC44E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0B615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0700C5D6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F6B03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94495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8D095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wall surfaces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6D6C4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A19F5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90.4000</w:t>
            </w:r>
          </w:p>
          <w:p w14:paraId="4A02B67A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F446E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10F31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73211CC5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B2601C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DE2F2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CF50B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83068" w14:textId="77777777" w:rsidR="003B608A" w:rsidRPr="00074F8D" w:rsidRDefault="003B608A" w:rsidP="00993C91">
            <w:pPr>
              <w:rPr>
                <w:sz w:val="24"/>
                <w:szCs w:val="24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>5 mm thick interior plastering, applied by hand using a dry gypsum-based mixture, on walls and partition walls, with mortar prepared by hand.</w:t>
            </w:r>
          </w:p>
          <w:p w14:paraId="5F860575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C4720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16680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90.4000</w:t>
            </w:r>
          </w:p>
          <w:p w14:paraId="1016081B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1B1DA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0BAF5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52AB59BB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59B49D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2DF67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CF51B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12944" w14:textId="77777777" w:rsidR="003B608A" w:rsidRPr="00B40365" w:rsidRDefault="003B608A" w:rsidP="00993C91">
            <w:pPr>
              <w:rPr>
                <w:sz w:val="24"/>
                <w:szCs w:val="24"/>
                <w:lang w:val="en-US"/>
              </w:rPr>
            </w:pPr>
            <w:r w:rsidRPr="00074F8D">
              <w:rPr>
                <w:sz w:val="24"/>
                <w:szCs w:val="24"/>
                <w:lang w:val="pt-BR"/>
              </w:rPr>
              <w:t>5 mm thick interior plastering, applied by hand, using a dry gypsum-based mixture, on walls and partition walls, with mortar prepared by hand.</w:t>
            </w:r>
            <w:r w:rsidRPr="00B40365">
              <w:rPr>
                <w:sz w:val="24"/>
                <w:szCs w:val="24"/>
                <w:lang w:val="en-US"/>
              </w:rPr>
              <w:t xml:space="preserve"> Difference in excess or shortfall   for every 1.0 mm (2 mm is deducted from item CF50, K=2) </w:t>
            </w:r>
          </w:p>
          <w:p w14:paraId="4FC8EE0B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0FBC1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6FA33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-90.4000</w:t>
            </w:r>
          </w:p>
          <w:p w14:paraId="11D93D43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FF8CC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8928F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14BD6F58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9E3659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7BEE2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2DA0B" w14:textId="77777777" w:rsidR="003B608A" w:rsidRPr="00B40365" w:rsidRDefault="003B608A" w:rsidP="00993C9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wall surfaces </w:t>
            </w:r>
          </w:p>
          <w:p w14:paraId="58F387B9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AB919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BB558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90.4000</w:t>
            </w:r>
          </w:p>
          <w:p w14:paraId="53B8D2D3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CCB08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5DEB3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3C1D5697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652F40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29180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CF57A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4C0E1" w14:textId="77777777" w:rsidR="003B608A" w:rsidRPr="00074F8D" w:rsidRDefault="003B608A" w:rsidP="00993C91">
            <w:pPr>
              <w:rPr>
                <w:sz w:val="24"/>
                <w:szCs w:val="24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 xml:space="preserve">Manual application of 1.0 mm thick "Eurofin" gypsum-based plaster to the surfaces of walls, columns and ceilings </w:t>
            </w:r>
          </w:p>
          <w:p w14:paraId="3008485D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CDC58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DFD86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90.4000</w:t>
            </w:r>
          </w:p>
          <w:p w14:paraId="5D63EA8D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9FA37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0E566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617DADFC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FC535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D60BD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50E5F" w14:textId="77777777" w:rsidR="003B608A" w:rsidRPr="00074F8D" w:rsidRDefault="003B608A" w:rsidP="00993C91">
            <w:pPr>
              <w:rPr>
                <w:sz w:val="24"/>
                <w:szCs w:val="24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>Interior painting with water-based vinyl copolymer emulsion paint, applied in 2 coats to existing plaster, carried out manually (washable paint applied in 2 coats, RAL 7040)</w:t>
            </w:r>
          </w:p>
          <w:p w14:paraId="56C538F0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634A3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E4F2B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90.4000</w:t>
            </w:r>
          </w:p>
          <w:p w14:paraId="02F00B6D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3102A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0049D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565CD44A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888A2B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96EF5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IzF04F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296F4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Hot-applied waterproofing layer on terraces, roofs, foundations and ground slabs, in areas without groundwater, including the troughs and valleys in the existing waterproofing on surfaces with a slope of over 40% or on vertical, flat or curved surfaces, using bitumen mastic or bitumen with added rubber, applied with a brush or rubber trowel (trowel)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5E256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8D2F6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21.3600</w:t>
            </w:r>
          </w:p>
          <w:p w14:paraId="7581F969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A2D61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B9C02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71319C69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48F360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D7136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CF02A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CD519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>2 cm thick interior plaster, rough-textured, applied by hand to walls or pillars, on flat surfaces using M 25-T lime-cement mortar for the base coat and M 10-T mortar for the primer and finish coat, on brickwork or small concrete blocks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7E790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B6417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62BABF6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0BB88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72EF8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67676E71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4A4A74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039C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CF17B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22561" w14:textId="77777777" w:rsidR="003B608A" w:rsidRPr="00074F8D" w:rsidRDefault="003B608A" w:rsidP="00993C91">
            <w:pPr>
              <w:rPr>
                <w:sz w:val="24"/>
                <w:szCs w:val="24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>Miscellaneous works – thickness variation, ±5 mm for the primer coat applied to walls, executed with mortar (add 10 mm, K=2)</w:t>
            </w:r>
          </w:p>
          <w:p w14:paraId="7590CC6F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FA221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BA3BB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84.0000</w:t>
            </w:r>
          </w:p>
          <w:p w14:paraId="33C50B4F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FAF64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85310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23FF1BBA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04D8F8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45580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0B3D7" w14:textId="77777777" w:rsidR="003B608A" w:rsidRPr="00074F8D" w:rsidRDefault="003B608A" w:rsidP="00993C91">
            <w:pPr>
              <w:rPr>
                <w:sz w:val="24"/>
                <w:szCs w:val="24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>Priming of interior wall surfaces with Betonocontact</w:t>
            </w:r>
          </w:p>
          <w:p w14:paraId="2B101C9F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6BE41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D89D1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87D1EB3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F7199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5D9BE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329B8079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D76FE9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D001B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CI22B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9EA13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>Ceramic tile cladding (on walls, columns, pilasters and window sills) fixed with adhesive (dry mix), tile dimensions: up to 200 x 200 mm (Eleganza Saggio porcelain tiles)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57B59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9D1C2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ED0FACE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2B070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79F6A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1E1C5644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9C6911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7731E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CI22B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7F362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>Ceramic tile cladding (on walls, columns, pilasters and window sills)  fixed with adhesive (dry mix),  tile dimensions: up to 600 x 1200 mm (ROUGE POL.RECT 60x120 tile)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0B3E4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221FF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FEF0A41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9388D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B6A5D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36DC7857" w14:textId="77777777" w:rsidTr="00993C9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40263882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552A9D9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F4A9C69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C5F32ED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316C37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21143B5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B5F6CC5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03C8FB3B" w14:textId="77777777" w:rsidTr="00993C9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30172FA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9A4C4B4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11AE5BD" w14:textId="77777777" w:rsidR="003B608A" w:rsidRPr="000E0709" w:rsidRDefault="003B608A" w:rsidP="00993C9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FEC4DE9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5E412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0BB6D44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15BA4AB" w14:textId="77777777" w:rsidR="003B608A" w:rsidRPr="008160D3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3B0646AF" w14:textId="77777777" w:rsidTr="00993C9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05AC85F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5C5B85B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D3E5EB6" w14:textId="77777777" w:rsidR="003B608A" w:rsidRPr="00E95320" w:rsidRDefault="003B608A" w:rsidP="00993C91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Walls</w:t>
            </w:r>
          </w:p>
          <w:p w14:paraId="6CC45C48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4153323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C579EA7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86E5DCF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11B2D4" w14:textId="77777777" w:rsidR="003B608A" w:rsidRPr="00B40365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7C9B08BA" w14:textId="77777777" w:rsidTr="00993C9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7AD26EFA" w14:textId="77777777" w:rsidR="003B608A" w:rsidRPr="00B40365" w:rsidRDefault="003B608A" w:rsidP="00993C91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5F870FE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713A9FF" w14:textId="77777777" w:rsidR="003B608A" w:rsidRPr="00B40365" w:rsidRDefault="003B608A" w:rsidP="00993C9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1.4. Sanitary engineering (   )</w:t>
            </w:r>
          </w:p>
          <w:p w14:paraId="286D80DE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BF58757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555BB0B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4F575CE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7B52D62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44539D4E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AAB8C9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FE28B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SC13A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2BB13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>Semi-crystal bathroom mirror with polished edges (Mirror dimensions: 2000x800mm)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F93CD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61FC0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257CE164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F8E99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E522F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4A544319" w14:textId="77777777" w:rsidTr="00993C9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56C69712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B9E704C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846D686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0A08E06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75509F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1A2D8CD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F63FFAC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69CF03B1" w14:textId="77777777" w:rsidTr="00993C9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D9EF937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6CB725E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5EF739C" w14:textId="77777777" w:rsidR="003B608A" w:rsidRPr="000E0709" w:rsidRDefault="003B608A" w:rsidP="00993C9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E33246D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95413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FEB14B8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886E368" w14:textId="77777777" w:rsidR="003B608A" w:rsidRPr="008160D3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1D065D" w14:paraId="269197BA" w14:textId="77777777" w:rsidTr="00993C9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5CD8154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7E76029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260ED46" w14:textId="77777777" w:rsidR="003B608A" w:rsidRPr="00074F8D" w:rsidRDefault="003B608A" w:rsidP="00993C91">
            <w:pPr>
              <w:rPr>
                <w:b/>
                <w:bCs/>
                <w:sz w:val="24"/>
                <w:szCs w:val="24"/>
                <w:lang w:val="pt-BR"/>
              </w:rPr>
            </w:pPr>
            <w:r w:rsidRPr="00074F8D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074F8D">
              <w:rPr>
                <w:b/>
                <w:bCs/>
                <w:sz w:val="22"/>
                <w:szCs w:val="22"/>
                <w:lang w:val="pt-BR"/>
              </w:rPr>
              <w:t>Sanitary Engineering</w:t>
            </w:r>
          </w:p>
          <w:p w14:paraId="5B7B4AF4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  <w:r w:rsidRPr="00074F8D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3F75926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323BD80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D29C844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F4C0B3" w14:textId="77777777" w:rsidR="003B608A" w:rsidRPr="00074F8D" w:rsidRDefault="003B608A" w:rsidP="00993C91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3B608A" w:rsidRPr="001D065D" w14:paraId="5FCB84B1" w14:textId="77777777" w:rsidTr="00993C9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3A76886C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05C6682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3D569D0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D490948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F5FC41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8DB0F12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6DE0DFE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</w:tr>
      <w:tr w:rsidR="003B608A" w:rsidRPr="00B40365" w14:paraId="137D6B40" w14:textId="77777777" w:rsidTr="00993C9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DAE55B7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41B1809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E75E0D8" w14:textId="77777777" w:rsidR="003B608A" w:rsidRPr="000E0709" w:rsidRDefault="003B608A" w:rsidP="00993C9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B3F948F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326D7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265C75F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59E4302" w14:textId="77777777" w:rsidR="003B608A" w:rsidRPr="008160D3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7662203E" w14:textId="77777777" w:rsidTr="00993C9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D882501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B007E63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CFD92CD" w14:textId="77777777" w:rsidR="003B608A" w:rsidRPr="000E0709" w:rsidRDefault="003B608A" w:rsidP="00993C9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6F59F9D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8F50C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4DD8AE0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2259217" w14:textId="77777777" w:rsidR="003B608A" w:rsidRPr="008160D3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4C3CDEC9" w14:textId="77777777" w:rsidTr="00993C9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D7BEAF4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5F169F0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979C0C1" w14:textId="77777777" w:rsidR="003B608A" w:rsidRPr="000E0709" w:rsidRDefault="003B608A" w:rsidP="00993C9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EE4782A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2CB1C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096C1B9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29293CD" w14:textId="77777777" w:rsidR="003B608A" w:rsidRPr="008160D3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18FBBABA" w14:textId="77777777" w:rsidTr="00993C9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63BB184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B160665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7002AAF" w14:textId="77777777" w:rsidR="003B608A" w:rsidRPr="000E0709" w:rsidRDefault="003B608A" w:rsidP="00993C9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C7234D2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12D6F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F18F0AA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AD56E77" w14:textId="77777777" w:rsidR="003B608A" w:rsidRPr="008160D3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09B63052" w14:textId="77777777" w:rsidTr="00993C9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C372FD7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C32FC69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B0A0F8E" w14:textId="77777777" w:rsidR="003B608A" w:rsidRPr="000E0709" w:rsidRDefault="003B608A" w:rsidP="00993C9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C037209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A86A1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F4BB3A5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6377CA9" w14:textId="77777777" w:rsidR="003B608A" w:rsidRPr="008160D3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209C9139" w14:textId="77777777" w:rsidTr="00993C9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D6873DC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B318FFF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76DF1A4" w14:textId="77777777" w:rsidR="003B608A" w:rsidRPr="000E0709" w:rsidRDefault="003B608A" w:rsidP="00993C9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FDC0FC6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5E7B0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2A60CBB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743017B" w14:textId="77777777" w:rsidR="003B608A" w:rsidRPr="008160D3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1B45E9D4" w14:textId="77777777" w:rsidTr="00993C9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17BF167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AE8D102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0A73CB3" w14:textId="77777777" w:rsidR="003B608A" w:rsidRPr="000E0709" w:rsidRDefault="003B608A" w:rsidP="00993C9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AD08C59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50CB1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FE4E4C0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B287CBB" w14:textId="77777777" w:rsidR="003B608A" w:rsidRPr="008160D3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199B73F2" w14:textId="77777777" w:rsidTr="00993C9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4281FF6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25F182D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52F6132" w14:textId="77777777" w:rsidR="003B608A" w:rsidRPr="000E0709" w:rsidRDefault="003B608A" w:rsidP="00993C9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5B095E7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3977C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7873E59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A6FAF0E" w14:textId="77777777" w:rsidR="003B608A" w:rsidRPr="008160D3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7C2EA145" w14:textId="77777777" w:rsidTr="00993C9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BBBC5CE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DA06732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DA3D0A4" w14:textId="77777777" w:rsidR="003B608A" w:rsidRPr="000E0709" w:rsidRDefault="003B608A" w:rsidP="00993C9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087F792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18DA2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713416B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8C156E1" w14:textId="77777777" w:rsidR="003B608A" w:rsidRPr="008160D3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1D065D" w14:paraId="315F185B" w14:textId="77777777" w:rsidTr="00993C9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3EDC25D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3462BA5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6054C2E" w14:textId="77777777" w:rsidR="003B608A" w:rsidRPr="00074F8D" w:rsidRDefault="003B608A" w:rsidP="00993C91">
            <w:pPr>
              <w:rPr>
                <w:b/>
                <w:bCs/>
                <w:sz w:val="24"/>
                <w:szCs w:val="24"/>
                <w:lang w:val="pt-BR"/>
              </w:rPr>
            </w:pPr>
            <w:r w:rsidRPr="00074F8D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074F8D">
              <w:rPr>
                <w:b/>
                <w:bCs/>
                <w:sz w:val="22"/>
                <w:szCs w:val="22"/>
                <w:lang w:val="pt-BR"/>
              </w:rPr>
              <w:t>construction works</w:t>
            </w:r>
          </w:p>
          <w:p w14:paraId="744868A2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  <w:r w:rsidRPr="00074F8D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8E30C95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966822D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C9CCE37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9FF3F7" w14:textId="77777777" w:rsidR="003B608A" w:rsidRPr="00074F8D" w:rsidRDefault="003B608A" w:rsidP="00993C91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3B608A" w:rsidRPr="00B40365" w14:paraId="741CAE78" w14:textId="77777777" w:rsidTr="00993C9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28363BCB" w14:textId="77777777" w:rsidR="003B608A" w:rsidRPr="00074F8D" w:rsidRDefault="003B608A" w:rsidP="00993C91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3A0A154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459F168" w14:textId="77777777" w:rsidR="003B608A" w:rsidRPr="00B40365" w:rsidRDefault="003B608A" w:rsidP="00993C9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2. Installation work   </w:t>
            </w:r>
          </w:p>
          <w:p w14:paraId="098EC6C0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56B6E6B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577E154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30C20EB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357A333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38A7B76C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E34B9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94BE3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SC11B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12386" w14:textId="77777777" w:rsidR="003B608A" w:rsidRPr="00B40365" w:rsidRDefault="003B608A" w:rsidP="00993C91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Soap dispenser, Esenia stainless steel, 1000ml</w:t>
            </w:r>
          </w:p>
          <w:p w14:paraId="1E3CA047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D7A0B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FBEF4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06D7102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50F73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E91AE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0735CA51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3483B4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D3F39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SC11B wall-mounted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F3558" w14:textId="77777777" w:rsidR="003B608A" w:rsidRPr="00074F8D" w:rsidRDefault="003B608A" w:rsidP="00993C91">
            <w:pPr>
              <w:rPr>
                <w:sz w:val="24"/>
                <w:szCs w:val="24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>Folded Towel Dispenser  Dimensions: 260 x 280 x 110 mm  Material: satin-finish stainless steel</w:t>
            </w:r>
          </w:p>
          <w:p w14:paraId="768E16F4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3925D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2E036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3C05D12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F5321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4FFCA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739D45ED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9F486A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9CCD2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SC11B wall-mounted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3649D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>Toilet Paper Dispenser  Satin-Finish Stainless Steel  Dimensions:  D260 x 120 mm  Material: satin-finish stainless steel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7AA16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4D9AC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4E3F607E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5A6C6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BF471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310D9C29" w14:textId="77777777" w:rsidTr="00993C9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73907BBF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8E848E6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241526E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F042C9D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305707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F879923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00A9548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7759BAE6" w14:textId="77777777" w:rsidTr="00993C9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22CA2CA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56E1B51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C1AB6AF" w14:textId="77777777" w:rsidR="003B608A" w:rsidRPr="000E0709" w:rsidRDefault="003B608A" w:rsidP="00993C9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7DF43A0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201C2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87A1E88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FF223F2" w14:textId="77777777" w:rsidR="003B608A" w:rsidRPr="008160D3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450879B5" w14:textId="77777777" w:rsidTr="00993C9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8640E67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1896135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E62F549" w14:textId="77777777" w:rsidR="003B608A" w:rsidRPr="000E0709" w:rsidRDefault="003B608A" w:rsidP="00993C9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568D2DA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DCD29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C64812D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6BC68AC" w14:textId="77777777" w:rsidR="003B608A" w:rsidRPr="008160D3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1ED1AC5F" w14:textId="77777777" w:rsidTr="00993C9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131EBD1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330B3AE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E69CC57" w14:textId="77777777" w:rsidR="003B608A" w:rsidRPr="000E0709" w:rsidRDefault="003B608A" w:rsidP="00993C9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BD0ECF0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E8A07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3A21C64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D27E6E5" w14:textId="77777777" w:rsidR="003B608A" w:rsidRPr="008160D3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011BCF08" w14:textId="77777777" w:rsidTr="00993C9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CCE6F6F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695D4A2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D0B267C" w14:textId="77777777" w:rsidR="003B608A" w:rsidRPr="000E0709" w:rsidRDefault="003B608A" w:rsidP="00993C9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FD068DF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3F65F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51F7FAA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4717ED7" w14:textId="77777777" w:rsidR="003B608A" w:rsidRPr="008160D3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19567B81" w14:textId="77777777" w:rsidTr="00993C9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2E21FFA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7F18AE5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86A46B2" w14:textId="77777777" w:rsidR="003B608A" w:rsidRPr="000E0709" w:rsidRDefault="003B608A" w:rsidP="00993C9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027188B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56C55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A79B892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AAA7BA7" w14:textId="77777777" w:rsidR="003B608A" w:rsidRPr="008160D3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1FE4C8E8" w14:textId="77777777" w:rsidTr="00993C9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5CCC26E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B4BC323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489F300" w14:textId="77777777" w:rsidR="003B608A" w:rsidRPr="000E0709" w:rsidRDefault="003B608A" w:rsidP="00993C9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B3C2650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68056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1C642B3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DF9B6C0" w14:textId="77777777" w:rsidR="003B608A" w:rsidRPr="008160D3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24474DB6" w14:textId="77777777" w:rsidTr="00993C9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6FC2827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29D18AA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FC809F3" w14:textId="77777777" w:rsidR="003B608A" w:rsidRPr="000E0709" w:rsidRDefault="003B608A" w:rsidP="00993C9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8328119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F8368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0B11921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51DD37D" w14:textId="77777777" w:rsidR="003B608A" w:rsidRPr="008160D3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1D065D" w14:paraId="22E01D9B" w14:textId="77777777" w:rsidTr="00993C9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7CF6CA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B147BA5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BD86818" w14:textId="77777777" w:rsidR="003B608A" w:rsidRPr="00074F8D" w:rsidRDefault="003B608A" w:rsidP="00993C91">
            <w:pPr>
              <w:rPr>
                <w:b/>
                <w:bCs/>
                <w:sz w:val="24"/>
                <w:szCs w:val="24"/>
                <w:lang w:val="pt-BR"/>
              </w:rPr>
            </w:pPr>
            <w:r w:rsidRPr="00074F8D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074F8D">
              <w:rPr>
                <w:b/>
                <w:bCs/>
                <w:sz w:val="22"/>
                <w:szCs w:val="22"/>
                <w:lang w:val="pt-BR"/>
              </w:rPr>
              <w:t>installation work</w:t>
            </w:r>
          </w:p>
          <w:p w14:paraId="181E4400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  <w:r w:rsidRPr="00074F8D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C238153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9253860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3F091F2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F1BA6F0" w14:textId="77777777" w:rsidR="003B608A" w:rsidRPr="00074F8D" w:rsidRDefault="003B608A" w:rsidP="00993C91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3B608A" w:rsidRPr="00B40365" w14:paraId="48367610" w14:textId="77777777" w:rsidTr="00993C9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0ADC83AD" w14:textId="77777777" w:rsidR="003B608A" w:rsidRPr="00074F8D" w:rsidRDefault="003B608A" w:rsidP="00993C91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8B43872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4E65AE2" w14:textId="77777777" w:rsidR="003B608A" w:rsidRPr="00B40365" w:rsidRDefault="003B608A" w:rsidP="00993C9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 Equipment</w:t>
            </w:r>
          </w:p>
          <w:p w14:paraId="54397867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BCCDB43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D047CFF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03C0C70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AB621AB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2F31A53E" w14:textId="77777777" w:rsidTr="00993C9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C5C0E97" w14:textId="77777777" w:rsidR="003B608A" w:rsidRPr="00B40365" w:rsidRDefault="003B608A" w:rsidP="00993C91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2A89B56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95BFC0C" w14:textId="77777777" w:rsidR="003B608A" w:rsidRPr="00B40365" w:rsidRDefault="003B608A" w:rsidP="00993C9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3.1. Sanitary plumbing equipment</w:t>
            </w:r>
          </w:p>
          <w:p w14:paraId="18E12EFB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1D405C3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DEDD49F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80295E0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63CA278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02831170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9D1896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4FCE6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6C532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>Soap dispenser, Esenia stainless steel, 800ml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7C723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F577F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BDC4514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2F4F9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CB832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722233E2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409CCC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C3745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137E5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>Folded Towel Dispenser  Dimensions: 260 x 280 x 110 mm  Material: satin-finish stainless steel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A2044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47C89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99A7794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A259C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19809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4BBDF65D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2D6229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B8F71" w14:textId="77777777" w:rsidR="003B608A" w:rsidRPr="00262B1B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AC602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  <w:r w:rsidRPr="00074F8D">
              <w:rPr>
                <w:sz w:val="24"/>
                <w:szCs w:val="24"/>
                <w:lang w:val="pt-BR"/>
              </w:rPr>
              <w:t>Toilet Paper Dispenser  Satin-Finish Stainless Steel  Dimensions:  D260 x 120 mm  Material: satin-finish stainless steel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AFA0A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73E21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59E7526D" w14:textId="77777777" w:rsidR="003B608A" w:rsidRPr="00A25B72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202A8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C9F73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3B608A" w:rsidRPr="00B40365" w14:paraId="7833AD87" w14:textId="77777777" w:rsidTr="00993C9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51A123BA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DE47D86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1B0472F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2A7B72E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2B4924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2A18CFF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AAADED7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7A92B826" w14:textId="77777777" w:rsidTr="00993C9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195028F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C902527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0EE3717" w14:textId="77777777" w:rsidR="003B608A" w:rsidRPr="000E0709" w:rsidRDefault="003B608A" w:rsidP="00993C9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DC432D1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E3E03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AFDDADE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7C2786C" w14:textId="77777777" w:rsidR="003B608A" w:rsidRPr="008160D3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1D065D" w14:paraId="029321DE" w14:textId="77777777" w:rsidTr="00993C9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AF7FD1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CC75211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5A4012F" w14:textId="77777777" w:rsidR="003B608A" w:rsidRPr="00074F8D" w:rsidRDefault="003B608A" w:rsidP="00993C91">
            <w:pPr>
              <w:rPr>
                <w:b/>
                <w:bCs/>
                <w:sz w:val="24"/>
                <w:szCs w:val="24"/>
                <w:lang w:val="pt-BR"/>
              </w:rPr>
            </w:pPr>
            <w:r w:rsidRPr="00074F8D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074F8D">
              <w:rPr>
                <w:b/>
                <w:bCs/>
                <w:sz w:val="22"/>
                <w:szCs w:val="22"/>
                <w:lang w:val="pt-BR"/>
              </w:rPr>
              <w:t>Sanitary equipment</w:t>
            </w:r>
          </w:p>
          <w:p w14:paraId="0FCE4BF5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  <w:r w:rsidRPr="00074F8D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844AE59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DE17CF2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E83506A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B0E021" w14:textId="77777777" w:rsidR="003B608A" w:rsidRPr="00074F8D" w:rsidRDefault="003B608A" w:rsidP="00993C91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3B608A" w:rsidRPr="001D065D" w14:paraId="4CA70DEB" w14:textId="77777777" w:rsidTr="00993C9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6186E6E3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F5476E0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66122C7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77FF6FF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337226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7AEE9A8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C46A14E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</w:tr>
      <w:tr w:rsidR="003B608A" w:rsidRPr="00B40365" w14:paraId="40296FDB" w14:textId="77777777" w:rsidTr="00993C9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FCDCF61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599A25D" w14:textId="77777777" w:rsidR="003B608A" w:rsidRPr="00074F8D" w:rsidRDefault="003B608A" w:rsidP="00993C91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1F6B9BB" w14:textId="77777777" w:rsidR="003B608A" w:rsidRPr="000E0709" w:rsidRDefault="003B608A" w:rsidP="00993C9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13FFCA5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C2B3F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9A3F09F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152CA58" w14:textId="77777777" w:rsidR="003B608A" w:rsidRPr="008160D3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6A9DB2B0" w14:textId="77777777" w:rsidTr="00993C9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0B4EEE4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83D5B80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4EBF998" w14:textId="77777777" w:rsidR="003B608A" w:rsidRPr="000E0709" w:rsidRDefault="003B608A" w:rsidP="00993C91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BD3099E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4E497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46247CE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969603C" w14:textId="77777777" w:rsidR="003B608A" w:rsidRPr="008160D3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7B0679C7" w14:textId="77777777" w:rsidTr="00993C91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DD026C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FB2C612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8657C67" w14:textId="77777777" w:rsidR="003B608A" w:rsidRPr="00E95320" w:rsidRDefault="003B608A" w:rsidP="00993C91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Equipment</w:t>
            </w:r>
          </w:p>
          <w:p w14:paraId="7862496A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DA76B14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C3DCF8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700F5ED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E76B26" w14:textId="77777777" w:rsidR="003B608A" w:rsidRPr="00B40365" w:rsidRDefault="003B608A" w:rsidP="00993C91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7D90AA0E" w14:textId="77777777" w:rsidTr="00993C9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427AB37D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7844A756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7CD481C7" w14:textId="77777777" w:rsidR="003B608A" w:rsidRPr="00B40365" w:rsidRDefault="003B608A" w:rsidP="00993C91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7F83B317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7A7A66AC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44C1D549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5B2034A6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7E11EBB3" w14:textId="77777777" w:rsidTr="00993C91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1D8CE8D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578CD9D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674EA6E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E527B78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D576796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D2DB9CA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E3D3B1F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</w:tr>
      <w:tr w:rsidR="003B608A" w:rsidRPr="00B40365" w14:paraId="3D0FE84B" w14:textId="77777777" w:rsidTr="00993C91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3142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4A74EF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74EB5C" w14:textId="77777777" w:rsidR="003B608A" w:rsidRPr="000E0709" w:rsidRDefault="003B608A" w:rsidP="00993C91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76100D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527E38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FC0E65C" w14:textId="77777777" w:rsidR="003B608A" w:rsidRPr="00B40365" w:rsidRDefault="003B608A" w:rsidP="00993C9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6524438" w14:textId="77777777" w:rsidR="003B608A" w:rsidRPr="00B40365" w:rsidRDefault="003B608A" w:rsidP="00993C91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3B608A" w:rsidRPr="00B40365" w14:paraId="397E584E" w14:textId="77777777" w:rsidTr="00993C91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9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264F57D2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CE8CD35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1A1553C1" w14:textId="77777777" w:rsidR="003B608A" w:rsidRPr="00585DBD" w:rsidRDefault="003B608A" w:rsidP="00993C91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3F3AE35D" w14:textId="77777777" w:rsidR="003B608A" w:rsidRPr="00585DBD" w:rsidRDefault="003B608A" w:rsidP="00993C9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51312EDE" w14:textId="77777777" w:rsidR="003B608A" w:rsidRPr="00585DBD" w:rsidRDefault="003B608A" w:rsidP="00993C91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6DFCA72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266626A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CDA3EAC" w14:textId="77777777" w:rsidR="003B608A" w:rsidRPr="00B40365" w:rsidRDefault="003B608A" w:rsidP="00993C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7BA30EDE" w14:textId="77777777" w:rsidR="003B608A" w:rsidRPr="00B40365" w:rsidRDefault="003B608A" w:rsidP="00993C91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3F0E7357" w14:textId="77777777" w:rsidR="003B608A" w:rsidRPr="00B40365" w:rsidRDefault="003B608A" w:rsidP="003B608A">
      <w:pPr>
        <w:rPr>
          <w:sz w:val="22"/>
          <w:szCs w:val="22"/>
          <w:lang w:val="en-US"/>
        </w:rPr>
      </w:pPr>
    </w:p>
    <w:p w14:paraId="57A687AA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08A"/>
    <w:rsid w:val="00057662"/>
    <w:rsid w:val="003A5D19"/>
    <w:rsid w:val="003B608A"/>
    <w:rsid w:val="00821EC8"/>
    <w:rsid w:val="008A428F"/>
    <w:rsid w:val="00C136B1"/>
    <w:rsid w:val="00E0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1554A"/>
  <w15:chartTrackingRefBased/>
  <w15:docId w15:val="{8AF75CE7-EDBD-49AC-ADA2-9A6A899A3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08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08A"/>
    <w:pPr>
      <w:keepNext/>
      <w:keepLines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608A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608A"/>
    <w:pPr>
      <w:keepNext/>
      <w:keepLines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608A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608A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608A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608A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608A"/>
    <w:pPr>
      <w:keepNext/>
      <w:keepLines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608A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60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60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60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60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60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60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60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60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60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608A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B60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608A"/>
    <w:pPr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B60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608A"/>
    <w:pPr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B60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608A"/>
    <w:pPr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B60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60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60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608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340D0E0F-F784-4128-8308-4C9AFD096ABD}"/>
</file>

<file path=customXml/itemProps2.xml><?xml version="1.0" encoding="utf-8"?>
<ds:datastoreItem xmlns:ds="http://schemas.openxmlformats.org/officeDocument/2006/customXml" ds:itemID="{67E77198-2B8B-48A2-9E3F-9C5539804AF8}"/>
</file>

<file path=customXml/itemProps3.xml><?xml version="1.0" encoding="utf-8"?>
<ds:datastoreItem xmlns:ds="http://schemas.openxmlformats.org/officeDocument/2006/customXml" ds:itemID="{32216763-805C-49EF-ADAE-881A391C54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1187</Words>
  <Characters>6767</Characters>
  <Application>Microsoft Office Word</Application>
  <DocSecurity>0</DocSecurity>
  <Lines>56</Lines>
  <Paragraphs>15</Paragraphs>
  <ScaleCrop>false</ScaleCrop>
  <Company/>
  <LinksUpToDate>false</LinksUpToDate>
  <CharactersWithSpaces>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1</cp:revision>
  <dcterms:created xsi:type="dcterms:W3CDTF">2026-03-13T23:10:00Z</dcterms:created>
  <dcterms:modified xsi:type="dcterms:W3CDTF">2026-03-13T23:11:00Z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